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042CB" w14:textId="77777777" w:rsidR="003D5A1C" w:rsidRDefault="000C38F6" w:rsidP="000C38F6">
      <w:pPr>
        <w:jc w:val="center"/>
        <w:rPr>
          <w:sz w:val="28"/>
          <w:szCs w:val="28"/>
        </w:rPr>
      </w:pPr>
      <w:r w:rsidRPr="000C38F6">
        <w:rPr>
          <w:sz w:val="28"/>
          <w:szCs w:val="28"/>
        </w:rPr>
        <w:t>Instruktion kring uppsatsseminariet</w:t>
      </w:r>
    </w:p>
    <w:p w14:paraId="5036E80F" w14:textId="77777777" w:rsidR="002638FF" w:rsidRPr="000C38F6" w:rsidRDefault="002638FF" w:rsidP="000C38F6">
      <w:pPr>
        <w:jc w:val="center"/>
        <w:rPr>
          <w:sz w:val="28"/>
          <w:szCs w:val="28"/>
        </w:rPr>
      </w:pPr>
    </w:p>
    <w:p w14:paraId="2D4F2DC1" w14:textId="6727508C" w:rsidR="000C38F6" w:rsidRPr="000C38F6" w:rsidRDefault="00F37437" w:rsidP="000C38F6">
      <w:pPr>
        <w:pStyle w:val="Liststycke"/>
        <w:numPr>
          <w:ilvl w:val="0"/>
          <w:numId w:val="1"/>
        </w:numPr>
      </w:pPr>
      <w:r>
        <w:t>Den 22 maj</w:t>
      </w:r>
      <w:r w:rsidR="000C38F6">
        <w:t xml:space="preserve"> kl. 9:00 är deadline för digital inlämning av</w:t>
      </w:r>
      <w:r w:rsidR="000C38F6" w:rsidRPr="000C38F6">
        <w:t xml:space="preserve"> uppsatsen</w:t>
      </w:r>
      <w:r w:rsidR="000C38F6">
        <w:t>. Uppsatsen skickas</w:t>
      </w:r>
      <w:r w:rsidR="000C38F6" w:rsidRPr="000C38F6">
        <w:t xml:space="preserve"> </w:t>
      </w:r>
      <w:r w:rsidR="0071195E">
        <w:t>via e-post som bifogad textfil till:</w:t>
      </w:r>
    </w:p>
    <w:p w14:paraId="519B0DF1" w14:textId="77777777" w:rsidR="000C38F6" w:rsidRDefault="000C38F6" w:rsidP="000C38F6">
      <w:pPr>
        <w:pStyle w:val="Liststycke"/>
      </w:pPr>
      <w:r w:rsidRPr="000C38F6">
        <w:t xml:space="preserve">e-postadress: </w:t>
      </w:r>
      <w:hyperlink r:id="rId8" w:history="1">
        <w:r w:rsidRPr="000C38F6">
          <w:rPr>
            <w:rStyle w:val="Hyperlnk"/>
            <w:color w:val="auto"/>
          </w:rPr>
          <w:t>marie.li</w:t>
        </w:r>
        <w:r w:rsidRPr="000C38F6">
          <w:rPr>
            <w:rStyle w:val="Hyperlnk"/>
            <w:color w:val="auto"/>
          </w:rPr>
          <w:t>n</w:t>
        </w:r>
        <w:r w:rsidRPr="000C38F6">
          <w:rPr>
            <w:rStyle w:val="Hyperlnk"/>
            <w:color w:val="auto"/>
          </w:rPr>
          <w:t>dstedt_cronberg@hist.lu.se</w:t>
        </w:r>
      </w:hyperlink>
    </w:p>
    <w:p w14:paraId="4472C5AB" w14:textId="3C1A5AF1" w:rsidR="000C38F6" w:rsidRDefault="000C38F6" w:rsidP="000C38F6">
      <w:pPr>
        <w:pStyle w:val="Liststycke"/>
      </w:pPr>
      <w:r>
        <w:t>Observe</w:t>
      </w:r>
      <w:r w:rsidR="008C3038">
        <w:t xml:space="preserve">ra att uppsatsen bör skickas </w:t>
      </w:r>
      <w:r>
        <w:t xml:space="preserve">i något av formaten: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doc</w:t>
      </w:r>
      <w:proofErr w:type="spellEnd"/>
      <w:r>
        <w:t xml:space="preserve"> eller </w:t>
      </w:r>
      <w:proofErr w:type="spellStart"/>
      <w:r>
        <w:t>docx</w:t>
      </w:r>
      <w:proofErr w:type="spellEnd"/>
      <w:r>
        <w:t xml:space="preserve">. </w:t>
      </w:r>
    </w:p>
    <w:p w14:paraId="02161947" w14:textId="255AEBF8" w:rsidR="000C38F6" w:rsidRDefault="0071195E" w:rsidP="000C38F6">
      <w:pPr>
        <w:pStyle w:val="Liststycke"/>
      </w:pPr>
      <w:r>
        <w:t xml:space="preserve">Döp din textfil till ditt namn. </w:t>
      </w:r>
      <w:bookmarkStart w:id="0" w:name="_GoBack"/>
      <w:bookmarkEnd w:id="0"/>
    </w:p>
    <w:p w14:paraId="1FDD9023" w14:textId="356A44EA" w:rsidR="000C38F6" w:rsidRPr="0071195E" w:rsidRDefault="000C38F6" w:rsidP="0071195E">
      <w:pPr>
        <w:rPr>
          <w:b/>
        </w:rPr>
      </w:pPr>
    </w:p>
    <w:p w14:paraId="11EF6350" w14:textId="776BB430" w:rsidR="000C38F6" w:rsidRDefault="000C38F6" w:rsidP="000C38F6">
      <w:pPr>
        <w:pStyle w:val="Liststycke"/>
        <w:numPr>
          <w:ilvl w:val="0"/>
          <w:numId w:val="1"/>
        </w:numPr>
      </w:pPr>
      <w:r>
        <w:t xml:space="preserve">Uppsatsen ska även skickas till </w:t>
      </w:r>
      <w:proofErr w:type="spellStart"/>
      <w:r w:rsidR="008508F6">
        <w:t>anti</w:t>
      </w:r>
      <w:r>
        <w:t>plagiatverktyget</w:t>
      </w:r>
      <w:proofErr w:type="spellEnd"/>
      <w:r>
        <w:t xml:space="preserve"> Urkund på följande e-postadress: </w:t>
      </w:r>
    </w:p>
    <w:p w14:paraId="27C1B5D0" w14:textId="77777777" w:rsidR="000C38F6" w:rsidRDefault="00F37437" w:rsidP="000C38F6">
      <w:pPr>
        <w:pStyle w:val="Liststycke"/>
        <w:rPr>
          <w:rFonts w:ascii="Arial" w:hAnsi="Arial" w:cs="Arial"/>
        </w:rPr>
      </w:pPr>
      <w:hyperlink r:id="rId9" w:history="1">
        <w:r w:rsidR="004E57A8" w:rsidRPr="004E57A8">
          <w:rPr>
            <w:rFonts w:ascii="Arial" w:hAnsi="Arial" w:cs="Arial"/>
          </w:rPr>
          <w:t>marie.lindstedt_cronberg.lu@analys.urkund.se</w:t>
        </w:r>
      </w:hyperlink>
    </w:p>
    <w:p w14:paraId="4D68C22B" w14:textId="77777777" w:rsidR="004E57A8" w:rsidRDefault="004E57A8" w:rsidP="004E57A8"/>
    <w:p w14:paraId="39D1FDBA" w14:textId="4D90ACBC" w:rsidR="0071195E" w:rsidRDefault="00BE4368" w:rsidP="0071195E">
      <w:pPr>
        <w:pStyle w:val="Liststycke"/>
        <w:numPr>
          <w:ilvl w:val="0"/>
          <w:numId w:val="1"/>
        </w:numPr>
      </w:pPr>
      <w:r>
        <w:t>Deponering av material: För opponenternas stickprovskontroller deponerar respondenten sin litteratur på Historiska institutionen, 3 våningen i utrymmet intill kopieringsmaskinen</w:t>
      </w:r>
      <w:r w:rsidR="0071195E">
        <w:t xml:space="preserve"> samt eventuella kopior på källmaterialen</w:t>
      </w:r>
      <w:r>
        <w:t xml:space="preserve">. </w:t>
      </w:r>
    </w:p>
    <w:p w14:paraId="55F822B5" w14:textId="77777777" w:rsidR="0071195E" w:rsidRDefault="0071195E" w:rsidP="0071195E">
      <w:pPr>
        <w:pStyle w:val="Liststycke"/>
      </w:pPr>
    </w:p>
    <w:p w14:paraId="423F95EB" w14:textId="2B585671" w:rsidR="0071195E" w:rsidRDefault="0071195E" w:rsidP="0071195E">
      <w:pPr>
        <w:pStyle w:val="Liststycke"/>
        <w:numPr>
          <w:ilvl w:val="0"/>
          <w:numId w:val="1"/>
        </w:numPr>
      </w:pPr>
      <w:r>
        <w:t xml:space="preserve">Efter deadline skapar seminarieledaren ett </w:t>
      </w:r>
      <w:r w:rsidRPr="0071195E">
        <w:rPr>
          <w:u w:val="single"/>
        </w:rPr>
        <w:t>definitivt</w:t>
      </w:r>
      <w:r>
        <w:t xml:space="preserve"> ventileringsschema som skickas ut via e-post så fort det är klart. </w:t>
      </w:r>
    </w:p>
    <w:p w14:paraId="1C67283F" w14:textId="77777777" w:rsidR="0071195E" w:rsidRDefault="0071195E" w:rsidP="0071195E">
      <w:pPr>
        <w:pStyle w:val="Liststycke"/>
      </w:pPr>
    </w:p>
    <w:p w14:paraId="767569ED" w14:textId="2D2487C9" w:rsidR="0055308E" w:rsidRPr="004E57A8" w:rsidRDefault="0071195E" w:rsidP="0055308E">
      <w:pPr>
        <w:pStyle w:val="Liststycke"/>
        <w:numPr>
          <w:ilvl w:val="0"/>
          <w:numId w:val="1"/>
        </w:numPr>
      </w:pPr>
      <w:r>
        <w:t>Därefter</w:t>
      </w:r>
      <w:r w:rsidR="00D53DC7">
        <w:t xml:space="preserve"> sammanträffas o</w:t>
      </w:r>
      <w:r w:rsidR="0055308E">
        <w:t xml:space="preserve">pponenterna och planerar oppositionen tillsammans. Det ska vara </w:t>
      </w:r>
      <w:r w:rsidR="00BA7CB9">
        <w:t xml:space="preserve">helt </w:t>
      </w:r>
      <w:r>
        <w:t>klart vem som ansvarar för vilka</w:t>
      </w:r>
      <w:r w:rsidR="0055308E">
        <w:t xml:space="preserve"> moment</w:t>
      </w:r>
      <w:r>
        <w:t xml:space="preserve"> under seminariet</w:t>
      </w:r>
      <w:r w:rsidR="0055308E">
        <w:t xml:space="preserve">.  </w:t>
      </w:r>
    </w:p>
    <w:p w14:paraId="020289FA" w14:textId="77777777" w:rsidR="00B82B4E" w:rsidRDefault="00B82B4E" w:rsidP="00B82B4E">
      <w:pPr>
        <w:ind w:left="360"/>
      </w:pPr>
    </w:p>
    <w:p w14:paraId="08CC6483" w14:textId="124ED075" w:rsidR="00B82B4E" w:rsidRDefault="00B82B4E" w:rsidP="00221217">
      <w:pPr>
        <w:pStyle w:val="Liststycke"/>
        <w:numPr>
          <w:ilvl w:val="0"/>
          <w:numId w:val="1"/>
        </w:numPr>
      </w:pPr>
      <w:r>
        <w:t>Det åligger respondent och opponenter</w:t>
      </w:r>
      <w:r w:rsidR="00326F62">
        <w:t xml:space="preserve"> att ha uppsatsen</w:t>
      </w:r>
      <w:r>
        <w:t xml:space="preserve"> utskriven på papper vid uppsatsseminariet. </w:t>
      </w:r>
      <w:r w:rsidR="004E2958">
        <w:t>Pappersutskrift kan ersättas av b</w:t>
      </w:r>
      <w:r>
        <w:t>ärbar dator eller läsplatta</w:t>
      </w:r>
      <w:r w:rsidR="00BA7CB9">
        <w:t xml:space="preserve"> om den hanteras skickligt</w:t>
      </w:r>
      <w:r w:rsidR="00221217">
        <w:t xml:space="preserve">. </w:t>
      </w:r>
    </w:p>
    <w:p w14:paraId="5B86C1E5" w14:textId="77777777" w:rsidR="00221217" w:rsidRDefault="00221217" w:rsidP="00221217"/>
    <w:p w14:paraId="7E181AB9" w14:textId="7D999917" w:rsidR="00221217" w:rsidRDefault="00221217" w:rsidP="00221217">
      <w:pPr>
        <w:pStyle w:val="Liststycke"/>
        <w:numPr>
          <w:ilvl w:val="0"/>
          <w:numId w:val="1"/>
        </w:numPr>
      </w:pPr>
      <w:r>
        <w:t xml:space="preserve">Utskrifter kan göras i LUX-biblioteket. Vid problem med utskrifter kontakta </w:t>
      </w:r>
      <w:r w:rsidR="0071195E">
        <w:t>läraren</w:t>
      </w:r>
      <w:r>
        <w:t xml:space="preserve">. </w:t>
      </w:r>
    </w:p>
    <w:p w14:paraId="46B809E8" w14:textId="77777777" w:rsidR="00221217" w:rsidRDefault="00221217" w:rsidP="00221217"/>
    <w:p w14:paraId="73D3F5D1" w14:textId="42E50335" w:rsidR="00221217" w:rsidRDefault="0039203B" w:rsidP="0063349D">
      <w:pPr>
        <w:pStyle w:val="Liststycke"/>
        <w:numPr>
          <w:ilvl w:val="0"/>
          <w:numId w:val="1"/>
        </w:numPr>
      </w:pPr>
      <w:r>
        <w:t>Samtliga seminariedeltagare förväntas ha läst uppsatserna som ventileras</w:t>
      </w:r>
      <w:r w:rsidR="0063349D">
        <w:t xml:space="preserve">. </w:t>
      </w:r>
    </w:p>
    <w:p w14:paraId="66B8EB28" w14:textId="77777777" w:rsidR="0063349D" w:rsidRDefault="0063349D" w:rsidP="0063349D"/>
    <w:p w14:paraId="2AE233AB" w14:textId="45E0CCA2" w:rsidR="0063349D" w:rsidRDefault="00FF79FB" w:rsidP="00FF79FB">
      <w:pPr>
        <w:pStyle w:val="Liststycke"/>
        <w:numPr>
          <w:ilvl w:val="0"/>
          <w:numId w:val="1"/>
        </w:numPr>
      </w:pPr>
      <w:r>
        <w:t xml:space="preserve">Uppsatsventileringen ska ta 45 minuter. Avsätt tid för respondentens svar och för seminariets avslutande frågor och synpunkter. </w:t>
      </w:r>
    </w:p>
    <w:p w14:paraId="25DBCE17" w14:textId="77777777" w:rsidR="00FF79FB" w:rsidRDefault="00FF79FB" w:rsidP="00FF79FB"/>
    <w:p w14:paraId="0892FE45" w14:textId="2272A495" w:rsidR="0071195E" w:rsidRDefault="0071195E" w:rsidP="00FF79FB">
      <w:r>
        <w:t>Lycka till med seminarierna!</w:t>
      </w:r>
    </w:p>
    <w:p w14:paraId="0A315ABC" w14:textId="77777777" w:rsidR="0071195E" w:rsidRDefault="0071195E" w:rsidP="00FF79FB"/>
    <w:p w14:paraId="0155DAFD" w14:textId="0C8E0414" w:rsidR="00FF79FB" w:rsidRDefault="00A70740" w:rsidP="00FF79FB">
      <w:r>
        <w:t>Marie Lindstedt Cronberg</w:t>
      </w:r>
    </w:p>
    <w:sectPr w:rsidR="00FF79FB" w:rsidSect="008D40F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043F7" w14:textId="77777777" w:rsidR="00BE4368" w:rsidRDefault="00BE4368" w:rsidP="000C38F6">
      <w:r>
        <w:separator/>
      </w:r>
    </w:p>
  </w:endnote>
  <w:endnote w:type="continuationSeparator" w:id="0">
    <w:p w14:paraId="4760C570" w14:textId="77777777" w:rsidR="00BE4368" w:rsidRDefault="00BE4368" w:rsidP="000C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0FFE3" w14:textId="77777777" w:rsidR="00BE4368" w:rsidRDefault="00BE4368" w:rsidP="000C38F6">
      <w:r>
        <w:separator/>
      </w:r>
    </w:p>
  </w:footnote>
  <w:footnote w:type="continuationSeparator" w:id="0">
    <w:p w14:paraId="756EFC7E" w14:textId="77777777" w:rsidR="00BE4368" w:rsidRDefault="00BE4368" w:rsidP="000C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2CB8"/>
    <w:multiLevelType w:val="hybridMultilevel"/>
    <w:tmpl w:val="62EEA3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F6"/>
    <w:rsid w:val="0009364C"/>
    <w:rsid w:val="000C38F6"/>
    <w:rsid w:val="00221217"/>
    <w:rsid w:val="002638FF"/>
    <w:rsid w:val="00326F62"/>
    <w:rsid w:val="0039203B"/>
    <w:rsid w:val="003D5A1C"/>
    <w:rsid w:val="004E2958"/>
    <w:rsid w:val="004E57A8"/>
    <w:rsid w:val="0055308E"/>
    <w:rsid w:val="0063349D"/>
    <w:rsid w:val="0071195E"/>
    <w:rsid w:val="008508F6"/>
    <w:rsid w:val="008C3038"/>
    <w:rsid w:val="008D40FE"/>
    <w:rsid w:val="00A70740"/>
    <w:rsid w:val="00B82B4E"/>
    <w:rsid w:val="00BA7CB9"/>
    <w:rsid w:val="00BE4368"/>
    <w:rsid w:val="00D53DC7"/>
    <w:rsid w:val="00D90040"/>
    <w:rsid w:val="00F2434F"/>
    <w:rsid w:val="00F37437"/>
    <w:rsid w:val="00FF79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816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38F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0C38F6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C38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C38F6"/>
  </w:style>
  <w:style w:type="paragraph" w:styleId="Sidfot">
    <w:name w:val="footer"/>
    <w:basedOn w:val="Normal"/>
    <w:link w:val="SidfotChar"/>
    <w:uiPriority w:val="99"/>
    <w:unhideWhenUsed/>
    <w:rsid w:val="000C38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C38F6"/>
  </w:style>
  <w:style w:type="character" w:styleId="AnvndHyperlnk">
    <w:name w:val="FollowedHyperlink"/>
    <w:basedOn w:val="Standardstycketypsnitt"/>
    <w:uiPriority w:val="99"/>
    <w:semiHidden/>
    <w:unhideWhenUsed/>
    <w:rsid w:val="00711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38F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0C38F6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C38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C38F6"/>
  </w:style>
  <w:style w:type="paragraph" w:styleId="Sidfot">
    <w:name w:val="footer"/>
    <w:basedOn w:val="Normal"/>
    <w:link w:val="SidfotChar"/>
    <w:uiPriority w:val="99"/>
    <w:unhideWhenUsed/>
    <w:rsid w:val="000C38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C38F6"/>
  </w:style>
  <w:style w:type="character" w:styleId="AnvndHyperlnk">
    <w:name w:val="FollowedHyperlink"/>
    <w:basedOn w:val="Standardstycketypsnitt"/>
    <w:uiPriority w:val="99"/>
    <w:semiHidden/>
    <w:unhideWhenUsed/>
    <w:rsid w:val="00711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e.lindstedt_cronberg@hist.lu.se" TargetMode="External"/><Relationship Id="rId9" Type="http://schemas.openxmlformats.org/officeDocument/2006/relationships/hyperlink" Target="javascript:linkTo_UnCryptMailto('nbjmup+nbsjf/mjoetufeu_dspocfsh/mvAbobmzt/vslvoe/tf');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1392</Characters>
  <Application>Microsoft Macintosh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Lindstedt Cronberg</dc:creator>
  <cp:keywords/>
  <dc:description/>
  <cp:lastModifiedBy>Marie Lindstedt Cronberg</cp:lastModifiedBy>
  <cp:revision>21</cp:revision>
  <cp:lastPrinted>2015-05-20T12:34:00Z</cp:lastPrinted>
  <dcterms:created xsi:type="dcterms:W3CDTF">2015-05-12T18:40:00Z</dcterms:created>
  <dcterms:modified xsi:type="dcterms:W3CDTF">2017-03-09T15:32:00Z</dcterms:modified>
</cp:coreProperties>
</file>